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CE4549" w14:textId="77777777" w:rsidR="00DB2DA9" w:rsidRDefault="00DB2DA9" w:rsidP="00DB2DA9">
      <w:pPr>
        <w:tabs>
          <w:tab w:val="left" w:pos="284"/>
        </w:tabs>
        <w:spacing w:line="232" w:lineRule="auto"/>
        <w:jc w:val="both"/>
        <w:rPr>
          <w:rFonts w:ascii="Courier New" w:eastAsia="Courier New" w:hAnsi="Courier New" w:cs="Courier New"/>
        </w:rPr>
      </w:pPr>
    </w:p>
    <w:p w14:paraId="7C44E060" w14:textId="77777777" w:rsidR="00C33B91" w:rsidRDefault="00C33B91"/>
    <w:p w14:paraId="7960C16D" w14:textId="77777777" w:rsidR="007D2D9C" w:rsidRDefault="007D2D9C" w:rsidP="007D2D9C">
      <w:pPr>
        <w:jc w:val="center"/>
        <w:rPr>
          <w:b/>
        </w:rPr>
      </w:pPr>
      <w:r>
        <w:rPr>
          <w:rFonts w:eastAsia="Times New Roman"/>
          <w:b/>
          <w:bCs/>
        </w:rPr>
        <w:t>План работы</w:t>
      </w:r>
    </w:p>
    <w:p w14:paraId="0FE96ADC" w14:textId="77777777" w:rsidR="007D2D9C" w:rsidRDefault="007D2D9C" w:rsidP="007D2D9C">
      <w:pPr>
        <w:ind w:right="-59"/>
        <w:jc w:val="center"/>
      </w:pPr>
      <w:r>
        <w:rPr>
          <w:rFonts w:eastAsia="Times New Roman"/>
          <w:bCs/>
        </w:rPr>
        <w:t xml:space="preserve">педагога-наставника, учителя </w:t>
      </w:r>
      <w:r w:rsidR="00746681">
        <w:rPr>
          <w:rFonts w:eastAsia="Times New Roman"/>
          <w:bCs/>
        </w:rPr>
        <w:t>русского языка и литературы</w:t>
      </w:r>
      <w:r>
        <w:rPr>
          <w:rFonts w:eastAsia="Times New Roman"/>
          <w:bCs/>
        </w:rPr>
        <w:t xml:space="preserve"> </w:t>
      </w:r>
      <w:r w:rsidR="00746681">
        <w:rPr>
          <w:rFonts w:eastAsia="Times New Roman"/>
          <w:bCs/>
        </w:rPr>
        <w:t>Мусиной Елены Анатольевны</w:t>
      </w:r>
    </w:p>
    <w:p w14:paraId="08B541EF" w14:textId="2DF8A5F6" w:rsidR="007D2D9C" w:rsidRDefault="007D2D9C" w:rsidP="007D2D9C">
      <w:pPr>
        <w:tabs>
          <w:tab w:val="left" w:pos="1400"/>
        </w:tabs>
        <w:jc w:val="center"/>
        <w:rPr>
          <w:rFonts w:eastAsia="Times New Roman"/>
          <w:bCs/>
        </w:rPr>
      </w:pPr>
      <w:r>
        <w:rPr>
          <w:rFonts w:eastAsia="Times New Roman"/>
          <w:bCs/>
        </w:rPr>
        <w:t xml:space="preserve">с </w:t>
      </w:r>
      <w:r w:rsidR="007036EC">
        <w:rPr>
          <w:rFonts w:eastAsia="Times New Roman"/>
          <w:bCs/>
        </w:rPr>
        <w:t>молодым специалистом</w:t>
      </w:r>
      <w:r>
        <w:rPr>
          <w:rFonts w:eastAsia="Times New Roman"/>
          <w:bCs/>
        </w:rPr>
        <w:t>,</w:t>
      </w:r>
      <w:r w:rsidR="00746681">
        <w:rPr>
          <w:rFonts w:eastAsia="Times New Roman"/>
          <w:bCs/>
        </w:rPr>
        <w:t xml:space="preserve"> </w:t>
      </w:r>
    </w:p>
    <w:p w14:paraId="2CAF104B" w14:textId="77777777" w:rsidR="007D2D9C" w:rsidRDefault="002D5BC6" w:rsidP="007D2D9C">
      <w:pPr>
        <w:tabs>
          <w:tab w:val="left" w:pos="1400"/>
        </w:tabs>
        <w:jc w:val="center"/>
        <w:rPr>
          <w:rFonts w:eastAsia="Times New Roman"/>
          <w:bCs/>
        </w:rPr>
      </w:pPr>
      <w:r>
        <w:rPr>
          <w:rFonts w:eastAsia="Times New Roman"/>
          <w:bCs/>
        </w:rPr>
        <w:t>Щербиной Ольгой Сергеевной, учителем истории и обществознания</w:t>
      </w:r>
    </w:p>
    <w:p w14:paraId="5310D600" w14:textId="77777777" w:rsidR="007D2D9C" w:rsidRDefault="002D5BC6" w:rsidP="007D2D9C">
      <w:pPr>
        <w:tabs>
          <w:tab w:val="left" w:pos="1400"/>
        </w:tabs>
        <w:jc w:val="center"/>
        <w:rPr>
          <w:rFonts w:eastAsia="Times New Roman"/>
          <w:bCs/>
        </w:rPr>
      </w:pPr>
      <w:r>
        <w:rPr>
          <w:rFonts w:eastAsia="Times New Roman"/>
          <w:bCs/>
        </w:rPr>
        <w:t>на 2024-2025</w:t>
      </w:r>
      <w:r w:rsidR="007D2D9C">
        <w:rPr>
          <w:rFonts w:eastAsia="Times New Roman"/>
          <w:bCs/>
        </w:rPr>
        <w:t xml:space="preserve"> г.</w:t>
      </w:r>
    </w:p>
    <w:p w14:paraId="47EEA626" w14:textId="77777777" w:rsidR="007D2D9C" w:rsidRDefault="007D2D9C" w:rsidP="007D2D9C">
      <w:pPr>
        <w:tabs>
          <w:tab w:val="left" w:pos="1400"/>
        </w:tabs>
        <w:jc w:val="center"/>
        <w:rPr>
          <w:rFonts w:eastAsia="Times New Roman"/>
          <w:bCs/>
          <w:i/>
        </w:rPr>
      </w:pPr>
      <w:r>
        <w:rPr>
          <w:rFonts w:eastAsia="Times New Roman"/>
          <w:bCs/>
          <w:i/>
        </w:rPr>
        <w:t>(второй год)</w:t>
      </w:r>
    </w:p>
    <w:p w14:paraId="2968EC14" w14:textId="77777777" w:rsidR="007D2D9C" w:rsidRDefault="007D2D9C" w:rsidP="007D2D9C">
      <w:pPr>
        <w:tabs>
          <w:tab w:val="left" w:pos="1400"/>
        </w:tabs>
        <w:jc w:val="center"/>
        <w:rPr>
          <w:rFonts w:eastAsia="Times New Roman"/>
          <w:bCs/>
        </w:rPr>
      </w:pPr>
    </w:p>
    <w:p w14:paraId="393580CD" w14:textId="77777777" w:rsidR="007D2D9C" w:rsidRDefault="007D2D9C" w:rsidP="007D2D9C">
      <w:pPr>
        <w:tabs>
          <w:tab w:val="left" w:pos="1400"/>
        </w:tabs>
        <w:jc w:val="both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Сведения о молодом специалисте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85"/>
        <w:gridCol w:w="6379"/>
      </w:tblGrid>
      <w:tr w:rsidR="007D2D9C" w14:paraId="7C2E562D" w14:textId="77777777" w:rsidTr="00BB585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B0187" w14:textId="77777777" w:rsidR="007D2D9C" w:rsidRDefault="007D2D9C" w:rsidP="005D6616">
            <w:pPr>
              <w:tabs>
                <w:tab w:val="left" w:pos="1400"/>
              </w:tabs>
              <w:jc w:val="both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Ф.И.О.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675B4" w14:textId="7AD0066E" w:rsidR="007D2D9C" w:rsidRPr="00133BAA" w:rsidRDefault="007036EC" w:rsidP="005D6616">
            <w:pPr>
              <w:tabs>
                <w:tab w:val="left" w:pos="1400"/>
              </w:tabs>
              <w:jc w:val="both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Щербина Ольга Сергеевна</w:t>
            </w:r>
          </w:p>
        </w:tc>
      </w:tr>
      <w:tr w:rsidR="007D2D9C" w14:paraId="7B441E05" w14:textId="77777777" w:rsidTr="00BB585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CE9BF" w14:textId="77777777" w:rsidR="007D2D9C" w:rsidRDefault="007D2D9C" w:rsidP="005D6616">
            <w:pPr>
              <w:tabs>
                <w:tab w:val="left" w:pos="1400"/>
              </w:tabs>
              <w:jc w:val="both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Образование (наименование ОО, год окончания, специальность по диплому)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FFF5B" w14:textId="77777777" w:rsidR="007D2D9C" w:rsidRPr="00133BAA" w:rsidRDefault="007D2D9C" w:rsidP="005D6616">
            <w:pPr>
              <w:tabs>
                <w:tab w:val="left" w:pos="1400"/>
              </w:tabs>
              <w:jc w:val="both"/>
              <w:rPr>
                <w:rFonts w:eastAsia="Times New Roman"/>
                <w:bCs/>
              </w:rPr>
            </w:pPr>
          </w:p>
        </w:tc>
      </w:tr>
      <w:tr w:rsidR="007D2D9C" w14:paraId="378E95F8" w14:textId="77777777" w:rsidTr="00BB585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0AF75" w14:textId="77777777" w:rsidR="007D2D9C" w:rsidRDefault="007D2D9C" w:rsidP="005D6616">
            <w:pPr>
              <w:tabs>
                <w:tab w:val="left" w:pos="1400"/>
              </w:tabs>
              <w:jc w:val="both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</w:rPr>
              <w:t>Педагогический стаж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80F44" w14:textId="2363B27F" w:rsidR="007D2D9C" w:rsidRPr="00133BAA" w:rsidRDefault="007036EC" w:rsidP="005D6616">
            <w:pPr>
              <w:tabs>
                <w:tab w:val="left" w:pos="1400"/>
              </w:tabs>
              <w:jc w:val="both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1 год</w:t>
            </w:r>
          </w:p>
        </w:tc>
      </w:tr>
      <w:tr w:rsidR="007D2D9C" w14:paraId="5D0FD34E" w14:textId="77777777" w:rsidTr="00BB585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C2514" w14:textId="77777777" w:rsidR="007D2D9C" w:rsidRDefault="007D2D9C" w:rsidP="005D6616">
            <w:pPr>
              <w:tabs>
                <w:tab w:val="left" w:pos="1400"/>
              </w:tabs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Предмет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7763C" w14:textId="7A847F58" w:rsidR="007D2D9C" w:rsidRPr="00133BAA" w:rsidRDefault="007036EC" w:rsidP="005D6616">
            <w:pPr>
              <w:tabs>
                <w:tab w:val="left" w:pos="1400"/>
              </w:tabs>
              <w:jc w:val="both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История и обществознание</w:t>
            </w:r>
          </w:p>
        </w:tc>
      </w:tr>
      <w:tr w:rsidR="007D2D9C" w14:paraId="4F0E99F8" w14:textId="77777777" w:rsidTr="005D661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A4CC0" w14:textId="77777777" w:rsidR="007D2D9C" w:rsidRDefault="007D2D9C" w:rsidP="005D6616">
            <w:pPr>
              <w:tabs>
                <w:tab w:val="left" w:pos="1400"/>
              </w:tabs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Квалификационная категория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F2D6D" w14:textId="2C75F5B7" w:rsidR="007D2D9C" w:rsidRPr="00133BAA" w:rsidRDefault="005D6616" w:rsidP="005D6616">
            <w:pPr>
              <w:tabs>
                <w:tab w:val="left" w:pos="1400"/>
              </w:tabs>
              <w:jc w:val="both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Без категории</w:t>
            </w:r>
          </w:p>
        </w:tc>
      </w:tr>
      <w:tr w:rsidR="007D2D9C" w14:paraId="741EB54F" w14:textId="77777777" w:rsidTr="005D661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5A418" w14:textId="77777777" w:rsidR="007D2D9C" w:rsidRDefault="007D2D9C" w:rsidP="005D6616">
            <w:pPr>
              <w:tabs>
                <w:tab w:val="left" w:pos="1400"/>
              </w:tabs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Курсы повышения квалификации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52739" w14:textId="77777777" w:rsidR="007D2D9C" w:rsidRDefault="007D2D9C" w:rsidP="005D6616">
            <w:pPr>
              <w:tabs>
                <w:tab w:val="left" w:pos="1400"/>
              </w:tabs>
              <w:jc w:val="both"/>
              <w:rPr>
                <w:rFonts w:eastAsia="Times New Roman"/>
                <w:b/>
                <w:bCs/>
              </w:rPr>
            </w:pPr>
          </w:p>
        </w:tc>
      </w:tr>
    </w:tbl>
    <w:p w14:paraId="591E7E6D" w14:textId="77777777" w:rsidR="007D2D9C" w:rsidRDefault="007D2D9C" w:rsidP="007D2D9C">
      <w:pPr>
        <w:tabs>
          <w:tab w:val="left" w:pos="1400"/>
        </w:tabs>
        <w:jc w:val="both"/>
        <w:rPr>
          <w:rFonts w:eastAsia="Times New Roman"/>
          <w:b/>
          <w:bCs/>
        </w:rPr>
      </w:pPr>
    </w:p>
    <w:p w14:paraId="01E4F6A4" w14:textId="77777777" w:rsidR="007D2D9C" w:rsidRDefault="007D2D9C" w:rsidP="007D2D9C">
      <w:pPr>
        <w:tabs>
          <w:tab w:val="left" w:pos="1400"/>
        </w:tabs>
        <w:jc w:val="both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Сведения о педагоге-наставнике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85"/>
        <w:gridCol w:w="6379"/>
      </w:tblGrid>
      <w:tr w:rsidR="007D2D9C" w14:paraId="7F7AA108" w14:textId="77777777" w:rsidTr="005D661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6994A" w14:textId="77777777" w:rsidR="007D2D9C" w:rsidRDefault="007D2D9C" w:rsidP="005D6616">
            <w:pPr>
              <w:tabs>
                <w:tab w:val="left" w:pos="1400"/>
              </w:tabs>
              <w:jc w:val="both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Ф.И.О.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39011" w14:textId="06C40690" w:rsidR="007D2D9C" w:rsidRPr="00133BAA" w:rsidRDefault="007036EC" w:rsidP="005D6616">
            <w:pPr>
              <w:tabs>
                <w:tab w:val="left" w:pos="1400"/>
              </w:tabs>
              <w:jc w:val="both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Мусина Елена Анатольевна</w:t>
            </w:r>
          </w:p>
        </w:tc>
      </w:tr>
      <w:tr w:rsidR="007D2D9C" w14:paraId="4B9FF0A5" w14:textId="77777777" w:rsidTr="005D661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0AD57" w14:textId="77777777" w:rsidR="007D2D9C" w:rsidRDefault="007D2D9C" w:rsidP="005D6616">
            <w:pPr>
              <w:tabs>
                <w:tab w:val="left" w:pos="1400"/>
              </w:tabs>
              <w:jc w:val="both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Образование (наименование ОО, год окончания, специальность по диплому)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698C7" w14:textId="02A43AED" w:rsidR="007D2D9C" w:rsidRPr="00133BAA" w:rsidRDefault="007D2D9C" w:rsidP="005D6616">
            <w:pPr>
              <w:tabs>
                <w:tab w:val="left" w:pos="1400"/>
              </w:tabs>
              <w:jc w:val="both"/>
              <w:rPr>
                <w:rFonts w:eastAsia="Times New Roman"/>
                <w:bCs/>
              </w:rPr>
            </w:pPr>
            <w:r w:rsidRPr="00133BAA">
              <w:rPr>
                <w:rFonts w:eastAsia="Times New Roman"/>
                <w:bCs/>
              </w:rPr>
              <w:t>ТГПИ, 19</w:t>
            </w:r>
            <w:r w:rsidR="00E713F0">
              <w:rPr>
                <w:rFonts w:eastAsia="Times New Roman"/>
                <w:bCs/>
              </w:rPr>
              <w:t>90</w:t>
            </w:r>
            <w:r w:rsidRPr="00133BAA">
              <w:rPr>
                <w:rFonts w:eastAsia="Times New Roman"/>
                <w:bCs/>
              </w:rPr>
              <w:t xml:space="preserve"> учитель </w:t>
            </w:r>
            <w:r w:rsidR="00E713F0">
              <w:rPr>
                <w:rFonts w:eastAsia="Times New Roman"/>
                <w:bCs/>
              </w:rPr>
              <w:t>русского языка и литературы</w:t>
            </w:r>
          </w:p>
        </w:tc>
      </w:tr>
      <w:tr w:rsidR="007D2D9C" w14:paraId="01559221" w14:textId="77777777" w:rsidTr="005D661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FC86D" w14:textId="77777777" w:rsidR="007D2D9C" w:rsidRDefault="007D2D9C" w:rsidP="005D6616">
            <w:pPr>
              <w:tabs>
                <w:tab w:val="left" w:pos="1400"/>
              </w:tabs>
              <w:jc w:val="both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</w:rPr>
              <w:t>Педагогический стаж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8D950" w14:textId="3A218EC3" w:rsidR="007D2D9C" w:rsidRPr="00133BAA" w:rsidRDefault="007D2D9C" w:rsidP="005D6616">
            <w:pPr>
              <w:tabs>
                <w:tab w:val="left" w:pos="1400"/>
              </w:tabs>
              <w:jc w:val="both"/>
              <w:rPr>
                <w:rFonts w:eastAsia="Times New Roman"/>
                <w:bCs/>
              </w:rPr>
            </w:pPr>
            <w:r w:rsidRPr="00133BAA">
              <w:rPr>
                <w:rFonts w:eastAsia="Times New Roman"/>
                <w:bCs/>
              </w:rPr>
              <w:t>3</w:t>
            </w:r>
            <w:r w:rsidR="00E713F0">
              <w:rPr>
                <w:rFonts w:eastAsia="Times New Roman"/>
                <w:bCs/>
              </w:rPr>
              <w:t>6</w:t>
            </w:r>
          </w:p>
        </w:tc>
      </w:tr>
      <w:tr w:rsidR="007D2D9C" w14:paraId="5FFF54D3" w14:textId="77777777" w:rsidTr="005D661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3BB14" w14:textId="77777777" w:rsidR="007D2D9C" w:rsidRDefault="007D2D9C" w:rsidP="005D6616">
            <w:pPr>
              <w:tabs>
                <w:tab w:val="left" w:pos="1400"/>
              </w:tabs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Предмет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CC5DC" w14:textId="16851D37" w:rsidR="007D2D9C" w:rsidRPr="00133BAA" w:rsidRDefault="00E713F0" w:rsidP="005D6616">
            <w:pPr>
              <w:tabs>
                <w:tab w:val="left" w:pos="1400"/>
              </w:tabs>
              <w:jc w:val="both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Русский язык и литература</w:t>
            </w:r>
          </w:p>
        </w:tc>
      </w:tr>
      <w:tr w:rsidR="007D2D9C" w14:paraId="60993BB1" w14:textId="77777777" w:rsidTr="005D661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5FC91" w14:textId="77777777" w:rsidR="007D2D9C" w:rsidRDefault="007D2D9C" w:rsidP="005D6616">
            <w:pPr>
              <w:tabs>
                <w:tab w:val="left" w:pos="1400"/>
              </w:tabs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Квалификационная категория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71F51" w14:textId="77777777" w:rsidR="007D2D9C" w:rsidRPr="00133BAA" w:rsidRDefault="007D2D9C" w:rsidP="005D6616">
            <w:pPr>
              <w:tabs>
                <w:tab w:val="left" w:pos="1400"/>
              </w:tabs>
              <w:ind w:firstLine="708"/>
              <w:jc w:val="both"/>
              <w:rPr>
                <w:rFonts w:eastAsia="Times New Roman"/>
                <w:bCs/>
              </w:rPr>
            </w:pPr>
            <w:r w:rsidRPr="00133BAA">
              <w:rPr>
                <w:rFonts w:eastAsia="Times New Roman"/>
                <w:bCs/>
              </w:rPr>
              <w:t>высшая</w:t>
            </w:r>
          </w:p>
        </w:tc>
      </w:tr>
      <w:tr w:rsidR="007D2D9C" w:rsidRPr="00972265" w14:paraId="1C79D0B5" w14:textId="77777777" w:rsidTr="005D661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3EA43" w14:textId="77777777" w:rsidR="007D2D9C" w:rsidRPr="00972265" w:rsidRDefault="007D2D9C" w:rsidP="005D6616">
            <w:pPr>
              <w:tabs>
                <w:tab w:val="left" w:pos="1400"/>
              </w:tabs>
              <w:jc w:val="both"/>
              <w:rPr>
                <w:rFonts w:eastAsia="Times New Roman"/>
              </w:rPr>
            </w:pPr>
            <w:r w:rsidRPr="00972265">
              <w:rPr>
                <w:rFonts w:eastAsia="Times New Roman"/>
              </w:rPr>
              <w:t>Курсы повышения квалификации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EFAEF" w14:textId="64201243" w:rsidR="007D2D9C" w:rsidRPr="00972265" w:rsidRDefault="00B4791B" w:rsidP="005D6616">
            <w:pPr>
              <w:shd w:val="clear" w:color="auto" w:fill="FFFFFF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31.05.2023 г. «Особенности введения и реализации требований обновленных ФГОС ООО и ФГОС СОО в работе учителя»</w:t>
            </w:r>
            <w:bookmarkStart w:id="0" w:name="_GoBack"/>
            <w:bookmarkEnd w:id="0"/>
          </w:p>
          <w:p w14:paraId="523D808F" w14:textId="77777777" w:rsidR="007D2D9C" w:rsidRPr="00972265" w:rsidRDefault="007D2D9C" w:rsidP="005D6616">
            <w:pPr>
              <w:rPr>
                <w:rFonts w:eastAsia="Times New Roman"/>
                <w:color w:val="000000"/>
                <w:lang w:eastAsia="ru-RU"/>
              </w:rPr>
            </w:pPr>
          </w:p>
        </w:tc>
      </w:tr>
    </w:tbl>
    <w:p w14:paraId="084872AB" w14:textId="77777777" w:rsidR="007D2D9C" w:rsidRPr="00972265" w:rsidRDefault="007D2D9C" w:rsidP="007D2D9C"/>
    <w:p w14:paraId="5E63C576" w14:textId="77777777" w:rsidR="007D2D9C" w:rsidRDefault="007D2D9C" w:rsidP="007D2D9C">
      <w:pPr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Цели и задачи работы с молодым специалистом</w:t>
      </w:r>
    </w:p>
    <w:p w14:paraId="02D7D7ED" w14:textId="77777777" w:rsidR="00972265" w:rsidRDefault="007D2D9C" w:rsidP="007D2D9C">
      <w:pPr>
        <w:rPr>
          <w:rFonts w:eastAsia="Times New Roman"/>
          <w:i/>
          <w:iCs/>
        </w:rPr>
      </w:pPr>
      <w:r w:rsidRPr="00824985">
        <w:rPr>
          <w:rFonts w:eastAsia="Times New Roman"/>
          <w:i/>
          <w:iCs/>
        </w:rPr>
        <w:t>Цель работы:</w:t>
      </w:r>
    </w:p>
    <w:p w14:paraId="349B3AAD" w14:textId="6093095B" w:rsidR="007D2D9C" w:rsidRPr="00741D09" w:rsidRDefault="00972265" w:rsidP="007D2D9C">
      <w:pPr>
        <w:rPr>
          <w:rFonts w:eastAsia="Times New Roman"/>
        </w:rPr>
      </w:pPr>
      <w:r w:rsidRPr="00741D09">
        <w:rPr>
          <w:rFonts w:eastAsia="Times New Roman"/>
          <w:iCs/>
        </w:rPr>
        <w:t>оказание помощи молодому специалисту в</w:t>
      </w:r>
      <w:r w:rsidR="00B21EA7" w:rsidRPr="00741D09">
        <w:rPr>
          <w:rFonts w:eastAsia="Times New Roman"/>
          <w:iCs/>
        </w:rPr>
        <w:t xml:space="preserve"> его</w:t>
      </w:r>
      <w:r w:rsidRPr="00741D09">
        <w:rPr>
          <w:rFonts w:eastAsia="Times New Roman"/>
          <w:iCs/>
        </w:rPr>
        <w:t xml:space="preserve"> профессиональном становлении</w:t>
      </w:r>
    </w:p>
    <w:p w14:paraId="4226CD86" w14:textId="77777777" w:rsidR="007D2D9C" w:rsidRDefault="007D2D9C" w:rsidP="007D2D9C">
      <w:pPr>
        <w:rPr>
          <w:rFonts w:eastAsia="Times New Roman"/>
          <w:i/>
        </w:rPr>
      </w:pPr>
      <w:r w:rsidRPr="00824985">
        <w:rPr>
          <w:rFonts w:eastAsia="Times New Roman"/>
          <w:i/>
        </w:rPr>
        <w:t>Задачи:</w:t>
      </w:r>
    </w:p>
    <w:p w14:paraId="2BBC8BB2" w14:textId="7A482D24" w:rsidR="00CF3405" w:rsidRPr="00B21EA7" w:rsidRDefault="00F73ADF" w:rsidP="00B21EA7">
      <w:pPr>
        <w:pStyle w:val="a3"/>
        <w:numPr>
          <w:ilvl w:val="0"/>
          <w:numId w:val="3"/>
        </w:numPr>
        <w:rPr>
          <w:rFonts w:eastAsia="Times New Roman"/>
          <w:iCs/>
        </w:rPr>
      </w:pPr>
      <w:r w:rsidRPr="00B21EA7">
        <w:rPr>
          <w:rFonts w:eastAsia="Times New Roman"/>
          <w:iCs/>
        </w:rPr>
        <w:t>выявить затруднения в педагогической практике молодого специалиста</w:t>
      </w:r>
      <w:r w:rsidR="00CF3405" w:rsidRPr="00B21EA7">
        <w:rPr>
          <w:rFonts w:eastAsia="Times New Roman"/>
          <w:iCs/>
        </w:rPr>
        <w:t xml:space="preserve"> и оказывать </w:t>
      </w:r>
      <w:r w:rsidR="006E0DD9" w:rsidRPr="00B21EA7">
        <w:rPr>
          <w:rFonts w:eastAsia="Times New Roman"/>
          <w:iCs/>
        </w:rPr>
        <w:t xml:space="preserve">ему </w:t>
      </w:r>
      <w:r w:rsidR="00CF3405" w:rsidRPr="00B21EA7">
        <w:rPr>
          <w:rFonts w:eastAsia="Times New Roman"/>
          <w:iCs/>
        </w:rPr>
        <w:t>методическую помощь</w:t>
      </w:r>
      <w:r w:rsidR="00194E3C">
        <w:rPr>
          <w:rFonts w:eastAsia="Times New Roman"/>
          <w:iCs/>
        </w:rPr>
        <w:t>;</w:t>
      </w:r>
    </w:p>
    <w:p w14:paraId="23528403" w14:textId="442760A8" w:rsidR="00972265" w:rsidRPr="00B21EA7" w:rsidRDefault="00E11743" w:rsidP="00B21EA7">
      <w:pPr>
        <w:pStyle w:val="a3"/>
        <w:numPr>
          <w:ilvl w:val="0"/>
          <w:numId w:val="3"/>
        </w:numPr>
        <w:rPr>
          <w:rFonts w:eastAsia="Times New Roman"/>
          <w:iCs/>
        </w:rPr>
      </w:pPr>
      <w:r w:rsidRPr="00B21EA7">
        <w:rPr>
          <w:rFonts w:eastAsia="Times New Roman"/>
          <w:iCs/>
        </w:rPr>
        <w:t>способствовать</w:t>
      </w:r>
      <w:r w:rsidR="00972265" w:rsidRPr="00B21EA7">
        <w:rPr>
          <w:rFonts w:eastAsia="Times New Roman"/>
          <w:iCs/>
        </w:rPr>
        <w:t xml:space="preserve"> </w:t>
      </w:r>
      <w:r w:rsidR="00CF3405" w:rsidRPr="00B21EA7">
        <w:rPr>
          <w:rFonts w:eastAsia="Times New Roman"/>
          <w:iCs/>
        </w:rPr>
        <w:t xml:space="preserve">развитию профессиональных навыков молодого педагога, в том числе навыков </w:t>
      </w:r>
      <w:r w:rsidR="006E0DD9" w:rsidRPr="00B21EA7">
        <w:rPr>
          <w:rFonts w:eastAsia="Times New Roman"/>
          <w:iCs/>
        </w:rPr>
        <w:t>применения различных</w:t>
      </w:r>
      <w:r w:rsidR="00CF3405" w:rsidRPr="00B21EA7">
        <w:rPr>
          <w:rFonts w:eastAsia="Times New Roman"/>
          <w:iCs/>
        </w:rPr>
        <w:t xml:space="preserve"> средств и форм обучения и воспитания, общени</w:t>
      </w:r>
      <w:r w:rsidR="006E0DD9" w:rsidRPr="00B21EA7">
        <w:rPr>
          <w:rFonts w:eastAsia="Times New Roman"/>
          <w:iCs/>
        </w:rPr>
        <w:t>я со школьниками и их родителями;</w:t>
      </w:r>
      <w:r w:rsidR="00B63F0F" w:rsidRPr="00B21EA7">
        <w:rPr>
          <w:rFonts w:eastAsia="Times New Roman"/>
          <w:iCs/>
        </w:rPr>
        <w:t xml:space="preserve"> </w:t>
      </w:r>
    </w:p>
    <w:p w14:paraId="67DE48D3" w14:textId="7F0CBDCF" w:rsidR="007D2D9C" w:rsidRPr="00270A68" w:rsidRDefault="007D2D9C" w:rsidP="00B21EA7">
      <w:pPr>
        <w:pStyle w:val="a5"/>
        <w:numPr>
          <w:ilvl w:val="0"/>
          <w:numId w:val="3"/>
        </w:numPr>
        <w:shd w:val="clear" w:color="auto" w:fill="FFFFFF"/>
        <w:tabs>
          <w:tab w:val="left" w:pos="284"/>
        </w:tabs>
        <w:spacing w:before="0" w:beforeAutospacing="0" w:after="0" w:afterAutospacing="0"/>
        <w:rPr>
          <w:iCs/>
          <w:sz w:val="22"/>
          <w:szCs w:val="22"/>
        </w:rPr>
      </w:pPr>
      <w:r w:rsidRPr="00270A68">
        <w:rPr>
          <w:iCs/>
          <w:sz w:val="22"/>
          <w:szCs w:val="22"/>
        </w:rPr>
        <w:t xml:space="preserve">создать условия для </w:t>
      </w:r>
      <w:r w:rsidR="00270A68" w:rsidRPr="00270A68">
        <w:rPr>
          <w:iCs/>
          <w:sz w:val="22"/>
          <w:szCs w:val="22"/>
        </w:rPr>
        <w:t>развития</w:t>
      </w:r>
      <w:r w:rsidR="00194E3C" w:rsidRPr="00194E3C">
        <w:rPr>
          <w:iCs/>
          <w:sz w:val="22"/>
          <w:szCs w:val="22"/>
        </w:rPr>
        <w:t xml:space="preserve"> </w:t>
      </w:r>
      <w:r w:rsidR="00194E3C" w:rsidRPr="00270A68">
        <w:rPr>
          <w:iCs/>
          <w:sz w:val="22"/>
          <w:szCs w:val="22"/>
        </w:rPr>
        <w:t>у молодого специалиста</w:t>
      </w:r>
      <w:r w:rsidR="00270A68" w:rsidRPr="00270A68">
        <w:rPr>
          <w:iCs/>
          <w:sz w:val="22"/>
          <w:szCs w:val="22"/>
        </w:rPr>
        <w:t xml:space="preserve"> </w:t>
      </w:r>
      <w:r w:rsidR="00194E3C" w:rsidRPr="00270A68">
        <w:rPr>
          <w:iCs/>
          <w:sz w:val="22"/>
          <w:szCs w:val="22"/>
        </w:rPr>
        <w:t xml:space="preserve">потребности </w:t>
      </w:r>
      <w:r w:rsidR="00270A68" w:rsidRPr="00270A68">
        <w:rPr>
          <w:iCs/>
          <w:sz w:val="22"/>
          <w:szCs w:val="22"/>
        </w:rPr>
        <w:t xml:space="preserve">в </w:t>
      </w:r>
      <w:r w:rsidRPr="00270A68">
        <w:rPr>
          <w:iCs/>
          <w:sz w:val="22"/>
          <w:szCs w:val="22"/>
        </w:rPr>
        <w:t>самообразовани</w:t>
      </w:r>
      <w:r w:rsidR="00270A68" w:rsidRPr="00270A68">
        <w:rPr>
          <w:iCs/>
          <w:sz w:val="22"/>
          <w:szCs w:val="22"/>
        </w:rPr>
        <w:t>и и профессиональном совершенствовании.</w:t>
      </w:r>
    </w:p>
    <w:p w14:paraId="62095A6B" w14:textId="77777777" w:rsidR="007D2D9C" w:rsidRDefault="007D2D9C" w:rsidP="007D2D9C">
      <w:pPr>
        <w:spacing w:line="232" w:lineRule="auto"/>
        <w:rPr>
          <w:rFonts w:eastAsia="Times New Roman"/>
          <w:iCs/>
        </w:rPr>
      </w:pPr>
    </w:p>
    <w:p w14:paraId="4CB36D0F" w14:textId="77777777" w:rsidR="00C91A4A" w:rsidRDefault="00C91A4A" w:rsidP="007D2D9C">
      <w:pPr>
        <w:spacing w:line="232" w:lineRule="auto"/>
        <w:rPr>
          <w:rFonts w:eastAsia="Times New Roman"/>
          <w:iCs/>
        </w:rPr>
      </w:pPr>
    </w:p>
    <w:p w14:paraId="1A6BA3FB" w14:textId="77777777" w:rsidR="00C91A4A" w:rsidRDefault="00C91A4A" w:rsidP="007D2D9C">
      <w:pPr>
        <w:spacing w:line="232" w:lineRule="auto"/>
        <w:rPr>
          <w:rFonts w:eastAsia="Times New Roman"/>
          <w:iCs/>
        </w:rPr>
      </w:pPr>
    </w:p>
    <w:p w14:paraId="2E7E8B42" w14:textId="77777777" w:rsidR="00C91A4A" w:rsidRDefault="00C91A4A" w:rsidP="007D2D9C">
      <w:pPr>
        <w:spacing w:line="232" w:lineRule="auto"/>
        <w:rPr>
          <w:rFonts w:eastAsia="Times New Roman"/>
          <w:iCs/>
        </w:rPr>
      </w:pPr>
    </w:p>
    <w:p w14:paraId="47B129DC" w14:textId="77777777" w:rsidR="00C91A4A" w:rsidRDefault="00C91A4A" w:rsidP="007D2D9C">
      <w:pPr>
        <w:spacing w:line="232" w:lineRule="auto"/>
        <w:rPr>
          <w:rFonts w:eastAsia="Times New Roman"/>
          <w:iCs/>
        </w:rPr>
      </w:pPr>
    </w:p>
    <w:p w14:paraId="729FB050" w14:textId="77777777" w:rsidR="00C91A4A" w:rsidRDefault="00C91A4A" w:rsidP="007D2D9C">
      <w:pPr>
        <w:spacing w:line="232" w:lineRule="auto"/>
        <w:rPr>
          <w:rFonts w:eastAsia="Times New Roman"/>
          <w:iCs/>
        </w:rPr>
      </w:pPr>
    </w:p>
    <w:p w14:paraId="733BF3A2" w14:textId="77777777" w:rsidR="00C91A4A" w:rsidRDefault="00C91A4A" w:rsidP="007D2D9C">
      <w:pPr>
        <w:spacing w:line="232" w:lineRule="auto"/>
        <w:rPr>
          <w:rFonts w:eastAsia="Times New Roman"/>
          <w:iCs/>
        </w:rPr>
      </w:pPr>
    </w:p>
    <w:p w14:paraId="5DFE7061" w14:textId="77777777" w:rsidR="00C91A4A" w:rsidRDefault="00C91A4A" w:rsidP="007D2D9C">
      <w:pPr>
        <w:spacing w:line="232" w:lineRule="auto"/>
        <w:rPr>
          <w:rFonts w:eastAsia="Times New Roman"/>
          <w:iCs/>
        </w:rPr>
      </w:pPr>
    </w:p>
    <w:p w14:paraId="052A340D" w14:textId="77777777" w:rsidR="00C91A4A" w:rsidRDefault="00C91A4A" w:rsidP="007D2D9C">
      <w:pPr>
        <w:spacing w:line="232" w:lineRule="auto"/>
        <w:rPr>
          <w:rFonts w:eastAsia="Times New Roman"/>
          <w:iCs/>
        </w:rPr>
      </w:pPr>
    </w:p>
    <w:p w14:paraId="3F1B7F09" w14:textId="77777777" w:rsidR="00C91A4A" w:rsidRDefault="00C91A4A" w:rsidP="007D2D9C">
      <w:pPr>
        <w:spacing w:line="232" w:lineRule="auto"/>
        <w:rPr>
          <w:rFonts w:eastAsia="Times New Roman"/>
          <w:iCs/>
        </w:rPr>
      </w:pPr>
    </w:p>
    <w:p w14:paraId="1CE54B79" w14:textId="77777777" w:rsidR="00C91A4A" w:rsidRPr="00270A68" w:rsidRDefault="00C91A4A" w:rsidP="007D2D9C">
      <w:pPr>
        <w:spacing w:line="232" w:lineRule="auto"/>
        <w:rPr>
          <w:rFonts w:eastAsia="Times New Roman"/>
          <w:iCs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77"/>
        <w:gridCol w:w="1718"/>
        <w:gridCol w:w="3050"/>
      </w:tblGrid>
      <w:tr w:rsidR="007D2D9C" w14:paraId="410CA084" w14:textId="77777777" w:rsidTr="005D6616"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BCB3C" w14:textId="3C131386" w:rsidR="007D2D9C" w:rsidRDefault="007D2D9C" w:rsidP="005D6616">
            <w:pPr>
              <w:tabs>
                <w:tab w:val="left" w:pos="284"/>
              </w:tabs>
              <w:spacing w:line="232" w:lineRule="auto"/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Содержание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09FC7" w14:textId="77777777" w:rsidR="007D2D9C" w:rsidRDefault="007D2D9C" w:rsidP="005D6616">
            <w:pPr>
              <w:tabs>
                <w:tab w:val="left" w:pos="284"/>
              </w:tabs>
              <w:spacing w:line="232" w:lineRule="auto"/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Срок 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E6D1D" w14:textId="77777777" w:rsidR="007D2D9C" w:rsidRDefault="007D2D9C" w:rsidP="005D6616">
            <w:pPr>
              <w:tabs>
                <w:tab w:val="left" w:pos="284"/>
              </w:tabs>
              <w:spacing w:line="232" w:lineRule="auto"/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Результат </w:t>
            </w:r>
          </w:p>
        </w:tc>
      </w:tr>
      <w:tr w:rsidR="007116F0" w14:paraId="2E38C102" w14:textId="77777777" w:rsidTr="005D6616">
        <w:trPr>
          <w:trHeight w:val="3434"/>
        </w:trPr>
        <w:tc>
          <w:tcPr>
            <w:tcW w:w="4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6BC24C2" w14:textId="3521DEA1" w:rsidR="007116F0" w:rsidRDefault="007116F0" w:rsidP="00D22F28">
            <w:pPr>
              <w:tabs>
                <w:tab w:val="left" w:pos="284"/>
              </w:tabs>
              <w:spacing w:line="232" w:lineRule="auto"/>
              <w:jc w:val="both"/>
              <w:rPr>
                <w:color w:val="181818"/>
                <w:sz w:val="24"/>
                <w:szCs w:val="24"/>
                <w:shd w:val="clear" w:color="auto" w:fill="FFFFFF"/>
              </w:rPr>
            </w:pPr>
            <w:r w:rsidRPr="00BA6A47">
              <w:rPr>
                <w:color w:val="181818"/>
                <w:sz w:val="24"/>
                <w:szCs w:val="24"/>
                <w:shd w:val="clear" w:color="auto" w:fill="FFFFFF"/>
              </w:rPr>
              <w:lastRenderedPageBreak/>
              <w:t>Изучение</w:t>
            </w:r>
            <w:r>
              <w:rPr>
                <w:color w:val="181818"/>
                <w:sz w:val="24"/>
                <w:szCs w:val="24"/>
                <w:shd w:val="clear" w:color="auto" w:fill="FFFFFF"/>
              </w:rPr>
              <w:t xml:space="preserve"> </w:t>
            </w:r>
            <w:r w:rsidRPr="00BA6A47">
              <w:rPr>
                <w:color w:val="181818"/>
                <w:sz w:val="24"/>
                <w:szCs w:val="24"/>
                <w:shd w:val="clear" w:color="auto" w:fill="FFFFFF"/>
              </w:rPr>
              <w:t>молодым специалистом совместно с наставником федерального закона «Об образовании», санитарно-эпидемиологических правил и нормати</w:t>
            </w:r>
            <w:r w:rsidR="00C91A4A">
              <w:rPr>
                <w:color w:val="181818"/>
                <w:sz w:val="24"/>
                <w:szCs w:val="24"/>
                <w:shd w:val="clear" w:color="auto" w:fill="FFFFFF"/>
              </w:rPr>
              <w:t>вов, локальных актов;</w:t>
            </w:r>
          </w:p>
          <w:p w14:paraId="6EBBCE7F" w14:textId="35EDD653" w:rsidR="00C91A4A" w:rsidRPr="00BA6A47" w:rsidRDefault="00C91A4A" w:rsidP="00D22F28">
            <w:pPr>
              <w:tabs>
                <w:tab w:val="left" w:pos="284"/>
              </w:tabs>
              <w:spacing w:line="232" w:lineRule="auto"/>
              <w:jc w:val="both"/>
              <w:rPr>
                <w:rFonts w:eastAsia="Courier New"/>
                <w:sz w:val="24"/>
                <w:szCs w:val="24"/>
              </w:rPr>
            </w:pPr>
          </w:p>
          <w:p w14:paraId="3ADAF933" w14:textId="493917E2" w:rsidR="007116F0" w:rsidRDefault="007116F0" w:rsidP="005D6616">
            <w:pPr>
              <w:tabs>
                <w:tab w:val="left" w:pos="284"/>
              </w:tabs>
              <w:spacing w:line="232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Изучение </w:t>
            </w:r>
            <w:r>
              <w:rPr>
                <w:color w:val="181818"/>
                <w:sz w:val="24"/>
                <w:szCs w:val="24"/>
                <w:shd w:val="clear" w:color="auto" w:fill="FFFFFF"/>
              </w:rPr>
              <w:t xml:space="preserve">документов по ФГОС,  </w:t>
            </w:r>
            <w:r>
              <w:rPr>
                <w:rFonts w:eastAsia="Times New Roman"/>
              </w:rPr>
              <w:t xml:space="preserve">программ, методических записок, учебных пособий, стандартов. Составление тематического </w:t>
            </w:r>
            <w:r w:rsidR="00C91A4A">
              <w:rPr>
                <w:rFonts w:eastAsia="Times New Roman"/>
              </w:rPr>
              <w:t>планирования;</w:t>
            </w:r>
          </w:p>
          <w:p w14:paraId="2E56059B" w14:textId="77777777" w:rsidR="00C91A4A" w:rsidRDefault="00C91A4A" w:rsidP="005D6616">
            <w:pPr>
              <w:tabs>
                <w:tab w:val="left" w:pos="284"/>
              </w:tabs>
              <w:spacing w:line="232" w:lineRule="auto"/>
              <w:jc w:val="both"/>
              <w:rPr>
                <w:rFonts w:eastAsia="Times New Roman"/>
              </w:rPr>
            </w:pPr>
          </w:p>
          <w:p w14:paraId="431F78AC" w14:textId="7C0CEAF7" w:rsidR="007116F0" w:rsidRDefault="007116F0" w:rsidP="005D6616">
            <w:pPr>
              <w:tabs>
                <w:tab w:val="left" w:pos="284"/>
              </w:tabs>
              <w:spacing w:line="232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Организация работы с классным коллективом</w:t>
            </w:r>
            <w:r w:rsidR="00FC51F5">
              <w:rPr>
                <w:rFonts w:eastAsia="Times New Roman"/>
              </w:rPr>
              <w:t>;</w:t>
            </w:r>
          </w:p>
          <w:p w14:paraId="1C76BD86" w14:textId="2965376D" w:rsidR="001C6808" w:rsidRPr="00BA6A47" w:rsidRDefault="001C6808" w:rsidP="005D6616">
            <w:pPr>
              <w:tabs>
                <w:tab w:val="left" w:pos="284"/>
              </w:tabs>
              <w:spacing w:line="232" w:lineRule="auto"/>
              <w:jc w:val="both"/>
              <w:rPr>
                <w:rFonts w:eastAsia="Courier New"/>
                <w:sz w:val="24"/>
                <w:szCs w:val="24"/>
              </w:rPr>
            </w:pPr>
            <w:r>
              <w:rPr>
                <w:rFonts w:eastAsia="Times New Roman"/>
              </w:rPr>
              <w:t>Выбор темы самообразования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25181CB" w14:textId="77777777" w:rsidR="007116F0" w:rsidRPr="00C912B8" w:rsidRDefault="007116F0" w:rsidP="005D6616">
            <w:pPr>
              <w:tabs>
                <w:tab w:val="left" w:pos="284"/>
              </w:tabs>
              <w:spacing w:line="232" w:lineRule="auto"/>
              <w:jc w:val="both"/>
              <w:rPr>
                <w:rFonts w:eastAsia="Times New Roman"/>
                <w:b/>
              </w:rPr>
            </w:pPr>
            <w:r w:rsidRPr="00C912B8">
              <w:rPr>
                <w:rFonts w:eastAsia="Times New Roman"/>
              </w:rPr>
              <w:t>сентябрь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3BB87D5" w14:textId="211B506A" w:rsidR="007116F0" w:rsidRDefault="007116F0" w:rsidP="005D6616">
            <w:pPr>
              <w:tabs>
                <w:tab w:val="left" w:pos="284"/>
              </w:tabs>
              <w:spacing w:line="232" w:lineRule="auto"/>
              <w:jc w:val="both"/>
              <w:rPr>
                <w:rFonts w:eastAsia="Courier New"/>
              </w:rPr>
            </w:pPr>
            <w:r>
              <w:rPr>
                <w:rFonts w:eastAsia="Courier New"/>
              </w:rPr>
              <w:t>Знать содержание нормативных документов</w:t>
            </w:r>
            <w:r w:rsidR="003E2B4E">
              <w:rPr>
                <w:rFonts w:eastAsia="Courier New"/>
              </w:rPr>
              <w:t>;</w:t>
            </w:r>
          </w:p>
          <w:p w14:paraId="19A5181C" w14:textId="77777777" w:rsidR="003E2B4E" w:rsidRDefault="003E2B4E" w:rsidP="005D6616">
            <w:pPr>
              <w:tabs>
                <w:tab w:val="left" w:pos="284"/>
              </w:tabs>
              <w:spacing w:line="232" w:lineRule="auto"/>
              <w:jc w:val="both"/>
              <w:rPr>
                <w:rFonts w:eastAsia="Courier New"/>
              </w:rPr>
            </w:pPr>
          </w:p>
          <w:p w14:paraId="78AFB760" w14:textId="593C5965" w:rsidR="007116F0" w:rsidRDefault="007116F0" w:rsidP="005D6616">
            <w:pPr>
              <w:tabs>
                <w:tab w:val="left" w:pos="284"/>
              </w:tabs>
              <w:spacing w:line="232" w:lineRule="auto"/>
              <w:jc w:val="both"/>
              <w:rPr>
                <w:rFonts w:eastAsia="Courier New"/>
              </w:rPr>
            </w:pPr>
            <w:r>
              <w:rPr>
                <w:rFonts w:eastAsia="Courier New"/>
              </w:rPr>
              <w:t>Грамотно вести документацию, оформлять личные дела учащихся, в том числе в электронном журнале</w:t>
            </w:r>
          </w:p>
          <w:p w14:paraId="60DB8D83" w14:textId="77777777" w:rsidR="007116F0" w:rsidRDefault="007116F0" w:rsidP="009356F7">
            <w:pPr>
              <w:tabs>
                <w:tab w:val="left" w:pos="284"/>
              </w:tabs>
              <w:spacing w:line="232" w:lineRule="auto"/>
              <w:jc w:val="both"/>
              <w:rPr>
                <w:rFonts w:eastAsia="Courier New"/>
              </w:rPr>
            </w:pPr>
            <w:r>
              <w:rPr>
                <w:rFonts w:eastAsia="Courier New"/>
              </w:rPr>
              <w:t xml:space="preserve">Знать содержание программы и требования к результатам по предмету в </w:t>
            </w:r>
            <w:proofErr w:type="gramStart"/>
            <w:r>
              <w:rPr>
                <w:rFonts w:eastAsia="Courier New"/>
              </w:rPr>
              <w:t>обновленных</w:t>
            </w:r>
            <w:proofErr w:type="gramEnd"/>
            <w:r>
              <w:rPr>
                <w:rFonts w:eastAsia="Courier New"/>
              </w:rPr>
              <w:t xml:space="preserve"> ФГОС;</w:t>
            </w:r>
          </w:p>
          <w:p w14:paraId="61D0D7DE" w14:textId="77777777" w:rsidR="007116F0" w:rsidRDefault="007116F0" w:rsidP="009356F7">
            <w:pPr>
              <w:tabs>
                <w:tab w:val="left" w:pos="284"/>
              </w:tabs>
              <w:spacing w:line="232" w:lineRule="auto"/>
              <w:jc w:val="both"/>
              <w:rPr>
                <w:rFonts w:eastAsia="Courier New"/>
              </w:rPr>
            </w:pPr>
            <w:r>
              <w:rPr>
                <w:rFonts w:eastAsia="Courier New"/>
              </w:rPr>
              <w:t>Уметь отбирать учебный материал;</w:t>
            </w:r>
          </w:p>
          <w:p w14:paraId="5BED007E" w14:textId="2E393816" w:rsidR="007116F0" w:rsidRPr="00131064" w:rsidRDefault="007116F0" w:rsidP="005D6616">
            <w:pPr>
              <w:tabs>
                <w:tab w:val="left" w:pos="284"/>
              </w:tabs>
              <w:spacing w:line="232" w:lineRule="auto"/>
              <w:jc w:val="both"/>
              <w:rPr>
                <w:rFonts w:eastAsia="Courier New"/>
              </w:rPr>
            </w:pPr>
          </w:p>
        </w:tc>
      </w:tr>
      <w:tr w:rsidR="00C91A4A" w14:paraId="1F533072" w14:textId="77777777" w:rsidTr="005D6616">
        <w:trPr>
          <w:trHeight w:val="1860"/>
        </w:trPr>
        <w:tc>
          <w:tcPr>
            <w:tcW w:w="4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789806" w14:textId="6D9A9BEC" w:rsidR="00C91A4A" w:rsidRDefault="00C91A4A" w:rsidP="005D6616">
            <w:pPr>
              <w:tabs>
                <w:tab w:val="left" w:pos="284"/>
              </w:tabs>
              <w:spacing w:line="232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Диагностика профессиональных затруднений молодого педагога/анкетирование/</w:t>
            </w:r>
          </w:p>
          <w:p w14:paraId="5D6D2067" w14:textId="77777777" w:rsidR="00C91A4A" w:rsidRDefault="00C91A4A" w:rsidP="00AF72D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Имидж педагога, педагогическая этика, культура поведения -</w:t>
            </w:r>
          </w:p>
          <w:p w14:paraId="3E8103EF" w14:textId="77777777" w:rsidR="00C91A4A" w:rsidRDefault="00C91A4A" w:rsidP="00AF72D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 работе с родителями;</w:t>
            </w:r>
          </w:p>
          <w:p w14:paraId="7680AC9B" w14:textId="77777777" w:rsidR="00C91A4A" w:rsidRDefault="00C91A4A" w:rsidP="00AF72D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 работе с детьми;</w:t>
            </w:r>
          </w:p>
          <w:p w14:paraId="12702420" w14:textId="416AACC5" w:rsidR="00C91A4A" w:rsidRDefault="00C91A4A" w:rsidP="00AF72D0">
            <w:pPr>
              <w:tabs>
                <w:tab w:val="left" w:pos="284"/>
              </w:tabs>
              <w:spacing w:line="232" w:lineRule="auto"/>
              <w:jc w:val="both"/>
              <w:rPr>
                <w:rFonts w:eastAsia="Times New Roman"/>
              </w:rPr>
            </w:pPr>
            <w:r>
              <w:rPr>
                <w:sz w:val="24"/>
                <w:szCs w:val="24"/>
              </w:rPr>
              <w:t>- в работе с коллегами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DA79E8" w14:textId="77777777" w:rsidR="00C91A4A" w:rsidRPr="00C912B8" w:rsidRDefault="00C91A4A" w:rsidP="005D6616">
            <w:pPr>
              <w:tabs>
                <w:tab w:val="left" w:pos="284"/>
              </w:tabs>
              <w:spacing w:line="232" w:lineRule="auto"/>
              <w:jc w:val="both"/>
              <w:rPr>
                <w:rFonts w:eastAsia="Times New Roman"/>
              </w:rPr>
            </w:pPr>
            <w:r w:rsidRPr="00C912B8">
              <w:rPr>
                <w:rFonts w:eastAsia="Times New Roman"/>
              </w:rPr>
              <w:t>октябрь</w:t>
            </w:r>
          </w:p>
          <w:p w14:paraId="73269CB0" w14:textId="1F6221D1" w:rsidR="00C91A4A" w:rsidRPr="00C912B8" w:rsidRDefault="00C91A4A" w:rsidP="005D6616">
            <w:pPr>
              <w:tabs>
                <w:tab w:val="left" w:pos="284"/>
              </w:tabs>
              <w:spacing w:line="232" w:lineRule="auto"/>
              <w:jc w:val="both"/>
              <w:rPr>
                <w:rFonts w:eastAsia="Times New Roman"/>
              </w:rPr>
            </w:pP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579EFF" w14:textId="77777777" w:rsidR="00C91A4A" w:rsidRDefault="00C91A4A" w:rsidP="009356F7">
            <w:pPr>
              <w:tabs>
                <w:tab w:val="left" w:pos="284"/>
              </w:tabs>
              <w:spacing w:line="232" w:lineRule="auto"/>
              <w:jc w:val="both"/>
              <w:rPr>
                <w:rFonts w:eastAsia="Courier New"/>
              </w:rPr>
            </w:pPr>
            <w:r>
              <w:rPr>
                <w:rFonts w:eastAsia="Courier New"/>
              </w:rPr>
              <w:t>Устранение затруднений</w:t>
            </w:r>
          </w:p>
          <w:p w14:paraId="1A7B9F2A" w14:textId="77777777" w:rsidR="00C91A4A" w:rsidRDefault="00C91A4A" w:rsidP="005D6616">
            <w:pPr>
              <w:tabs>
                <w:tab w:val="left" w:pos="284"/>
              </w:tabs>
              <w:spacing w:line="232" w:lineRule="auto"/>
              <w:jc w:val="both"/>
              <w:rPr>
                <w:color w:val="181818"/>
                <w:sz w:val="24"/>
                <w:szCs w:val="24"/>
                <w:highlight w:val="yellow"/>
                <w:shd w:val="clear" w:color="auto" w:fill="FFFFFF"/>
              </w:rPr>
            </w:pPr>
          </w:p>
          <w:p w14:paraId="1395D1EC" w14:textId="77777777" w:rsidR="00C91A4A" w:rsidRDefault="00C91A4A" w:rsidP="005D6616">
            <w:pPr>
              <w:tabs>
                <w:tab w:val="left" w:pos="284"/>
              </w:tabs>
              <w:spacing w:line="232" w:lineRule="auto"/>
              <w:jc w:val="both"/>
              <w:rPr>
                <w:color w:val="181818"/>
                <w:sz w:val="24"/>
                <w:szCs w:val="24"/>
                <w:highlight w:val="yellow"/>
                <w:shd w:val="clear" w:color="auto" w:fill="FFFFFF"/>
              </w:rPr>
            </w:pPr>
          </w:p>
          <w:p w14:paraId="2B560D91" w14:textId="75A2FF08" w:rsidR="00C91A4A" w:rsidRDefault="00C91A4A" w:rsidP="005D6616">
            <w:pPr>
              <w:tabs>
                <w:tab w:val="left" w:pos="284"/>
              </w:tabs>
              <w:spacing w:line="232" w:lineRule="auto"/>
              <w:jc w:val="both"/>
              <w:rPr>
                <w:rFonts w:eastAsia="Courier New"/>
              </w:rPr>
            </w:pPr>
            <w:r>
              <w:rPr>
                <w:color w:val="181818"/>
                <w:sz w:val="24"/>
                <w:szCs w:val="24"/>
                <w:shd w:val="clear" w:color="auto" w:fill="FFFFFF"/>
              </w:rPr>
              <w:t>Владение педагогической этикой</w:t>
            </w:r>
            <w:r w:rsidRPr="00BA6A47">
              <w:rPr>
                <w:color w:val="181818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AC3298" w14:paraId="2BCB44F0" w14:textId="77777777" w:rsidTr="005D6616"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CD2AB" w14:textId="77777777" w:rsidR="00AC3298" w:rsidRDefault="00AC3298" w:rsidP="00AF72D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Методика планирования урока</w:t>
            </w:r>
          </w:p>
          <w:p w14:paraId="526ADF75" w14:textId="77777777" w:rsidR="003C5B07" w:rsidRDefault="003C5B07" w:rsidP="00AF72D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690B7693" w14:textId="77777777" w:rsidR="003C5B07" w:rsidRDefault="003C5B07" w:rsidP="00AF72D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77D0D4E4" w14:textId="77777777" w:rsidR="003C5B07" w:rsidRDefault="003C5B07" w:rsidP="00AF72D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574727D0" w14:textId="218439D3" w:rsidR="003C5B07" w:rsidRDefault="003C5B07" w:rsidP="00AF72D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Совместная разработка урока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F387E" w14:textId="3EEAC9B3" w:rsidR="00AC3298" w:rsidRPr="00C912B8" w:rsidRDefault="0077376B" w:rsidP="005D6616">
            <w:pPr>
              <w:tabs>
                <w:tab w:val="left" w:pos="284"/>
              </w:tabs>
              <w:spacing w:line="232" w:lineRule="auto"/>
              <w:jc w:val="both"/>
              <w:rPr>
                <w:rFonts w:eastAsia="Times New Roman"/>
              </w:rPr>
            </w:pPr>
            <w:r w:rsidRPr="00C912B8">
              <w:rPr>
                <w:rFonts w:eastAsia="Times New Roman"/>
              </w:rPr>
              <w:t>ноябрь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21F4F" w14:textId="303BDCC8" w:rsidR="005C6F50" w:rsidRDefault="003E2B4E" w:rsidP="005D6616">
            <w:pPr>
              <w:tabs>
                <w:tab w:val="left" w:pos="284"/>
              </w:tabs>
              <w:spacing w:line="232" w:lineRule="auto"/>
              <w:jc w:val="both"/>
              <w:rPr>
                <w:color w:val="181818"/>
                <w:sz w:val="24"/>
                <w:szCs w:val="24"/>
                <w:shd w:val="clear" w:color="auto" w:fill="FFFFFF"/>
              </w:rPr>
            </w:pPr>
            <w:r>
              <w:rPr>
                <w:color w:val="181818"/>
                <w:sz w:val="24"/>
                <w:szCs w:val="24"/>
                <w:shd w:val="clear" w:color="auto" w:fill="FFFFFF"/>
              </w:rPr>
              <w:t>Умение</w:t>
            </w:r>
            <w:r w:rsidR="00AC3298" w:rsidRPr="00425783">
              <w:rPr>
                <w:color w:val="181818"/>
                <w:sz w:val="24"/>
                <w:szCs w:val="24"/>
                <w:shd w:val="clear" w:color="auto" w:fill="FFFFFF"/>
              </w:rPr>
              <w:t xml:space="preserve"> ставить цели, задачи</w:t>
            </w:r>
            <w:r w:rsidR="00612887" w:rsidRPr="00425783">
              <w:rPr>
                <w:color w:val="181818"/>
                <w:sz w:val="24"/>
                <w:szCs w:val="24"/>
                <w:shd w:val="clear" w:color="auto" w:fill="FFFFFF"/>
              </w:rPr>
              <w:t xml:space="preserve">, </w:t>
            </w:r>
          </w:p>
          <w:p w14:paraId="2BB72320" w14:textId="5EF7E78C" w:rsidR="00AC3298" w:rsidRDefault="00612887" w:rsidP="005D6616">
            <w:pPr>
              <w:tabs>
                <w:tab w:val="left" w:pos="284"/>
              </w:tabs>
              <w:spacing w:line="232" w:lineRule="auto"/>
              <w:jc w:val="both"/>
              <w:rPr>
                <w:color w:val="181818"/>
                <w:sz w:val="24"/>
                <w:szCs w:val="24"/>
                <w:highlight w:val="yellow"/>
                <w:shd w:val="clear" w:color="auto" w:fill="FFFFFF"/>
              </w:rPr>
            </w:pPr>
            <w:r w:rsidRPr="00425783">
              <w:rPr>
                <w:color w:val="181818"/>
                <w:sz w:val="24"/>
                <w:szCs w:val="24"/>
                <w:shd w:val="clear" w:color="auto" w:fill="FFFFFF"/>
              </w:rPr>
              <w:t>планировать этапы урока, соблюдать баланс врем</w:t>
            </w:r>
            <w:r w:rsidR="0093116E" w:rsidRPr="00425783">
              <w:rPr>
                <w:color w:val="181818"/>
                <w:sz w:val="24"/>
                <w:szCs w:val="24"/>
                <w:shd w:val="clear" w:color="auto" w:fill="FFFFFF"/>
              </w:rPr>
              <w:t>ени, осуществлять отбор учебного материала</w:t>
            </w:r>
          </w:p>
        </w:tc>
      </w:tr>
      <w:tr w:rsidR="00C82960" w14:paraId="2E1AD46F" w14:textId="77777777" w:rsidTr="005D6616"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47D51" w14:textId="025861D9" w:rsidR="00C82960" w:rsidRDefault="00C82960" w:rsidP="00AF72D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Самоанализ урока.</w:t>
            </w:r>
          </w:p>
          <w:p w14:paraId="75E2BB38" w14:textId="2941F5F8" w:rsidR="00C82960" w:rsidRDefault="00C82960" w:rsidP="00AF72D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индивидуальной работы с </w:t>
            </w:r>
            <w:proofErr w:type="gramStart"/>
            <w:r>
              <w:rPr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54DA1" w14:textId="39372BF2" w:rsidR="00C82960" w:rsidRPr="00C912B8" w:rsidRDefault="0077376B" w:rsidP="0077376B">
            <w:pPr>
              <w:tabs>
                <w:tab w:val="left" w:pos="284"/>
              </w:tabs>
              <w:spacing w:line="232" w:lineRule="auto"/>
              <w:jc w:val="both"/>
              <w:rPr>
                <w:rFonts w:eastAsia="Times New Roman"/>
              </w:rPr>
            </w:pPr>
            <w:r w:rsidRPr="00C912B8">
              <w:rPr>
                <w:rFonts w:eastAsia="Times New Roman"/>
              </w:rPr>
              <w:t>декабрь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FDDC0" w14:textId="42DC9FC5" w:rsidR="00C82960" w:rsidRPr="00425783" w:rsidRDefault="00FF1BF6" w:rsidP="005D6616">
            <w:pPr>
              <w:tabs>
                <w:tab w:val="left" w:pos="284"/>
              </w:tabs>
              <w:spacing w:line="232" w:lineRule="auto"/>
              <w:jc w:val="both"/>
              <w:rPr>
                <w:color w:val="181818"/>
                <w:sz w:val="24"/>
                <w:szCs w:val="24"/>
                <w:shd w:val="clear" w:color="auto" w:fill="FFFFFF"/>
              </w:rPr>
            </w:pPr>
            <w:r>
              <w:rPr>
                <w:color w:val="181818"/>
                <w:sz w:val="24"/>
                <w:szCs w:val="24"/>
                <w:shd w:val="clear" w:color="auto" w:fill="FFFFFF"/>
              </w:rPr>
              <w:t>Умение</w:t>
            </w:r>
            <w:r w:rsidR="00A860ED">
              <w:rPr>
                <w:color w:val="181818"/>
                <w:sz w:val="24"/>
                <w:szCs w:val="24"/>
                <w:shd w:val="clear" w:color="auto" w:fill="FFFFFF"/>
              </w:rPr>
              <w:t xml:space="preserve"> проводить самоанализ урока</w:t>
            </w:r>
          </w:p>
        </w:tc>
      </w:tr>
      <w:tr w:rsidR="007D2D9C" w14:paraId="63CEA3B5" w14:textId="77777777" w:rsidTr="005D6616"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B61CE" w14:textId="1D7246BC" w:rsidR="007D2D9C" w:rsidRPr="00BA6A47" w:rsidRDefault="00EB29C4" w:rsidP="00EB29C4">
            <w:pPr>
              <w:tabs>
                <w:tab w:val="left" w:pos="284"/>
              </w:tabs>
              <w:spacing w:line="232" w:lineRule="auto"/>
              <w:rPr>
                <w:rFonts w:eastAsia="Courier New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Современные образовательные технологии</w:t>
            </w:r>
            <w:r w:rsidR="007D2D9C" w:rsidRPr="00BA6A47">
              <w:rPr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29CEF" w14:textId="0EAB24BD" w:rsidR="007D2D9C" w:rsidRPr="00C912B8" w:rsidRDefault="007E25C6" w:rsidP="005D6616">
            <w:pPr>
              <w:tabs>
                <w:tab w:val="left" w:pos="284"/>
              </w:tabs>
              <w:spacing w:line="232" w:lineRule="auto"/>
              <w:jc w:val="both"/>
              <w:rPr>
                <w:rFonts w:eastAsia="Times New Roman"/>
              </w:rPr>
            </w:pPr>
            <w:r w:rsidRPr="00C912B8">
              <w:rPr>
                <w:rFonts w:eastAsia="Times New Roman"/>
              </w:rPr>
              <w:t xml:space="preserve"> </w:t>
            </w:r>
            <w:r w:rsidR="00A57B87" w:rsidRPr="00C912B8">
              <w:rPr>
                <w:rFonts w:eastAsia="Times New Roman"/>
              </w:rPr>
              <w:t>Я</w:t>
            </w:r>
            <w:r w:rsidRPr="00C912B8">
              <w:rPr>
                <w:rFonts w:eastAsia="Times New Roman"/>
              </w:rPr>
              <w:t>нварь</w:t>
            </w:r>
          </w:p>
          <w:p w14:paraId="0953FA79" w14:textId="56AD138B" w:rsidR="00A57B87" w:rsidRPr="00C912B8" w:rsidRDefault="00A57B87" w:rsidP="005D6616">
            <w:pPr>
              <w:tabs>
                <w:tab w:val="left" w:pos="284"/>
              </w:tabs>
              <w:spacing w:line="232" w:lineRule="auto"/>
              <w:jc w:val="both"/>
              <w:rPr>
                <w:rFonts w:eastAsia="Times New Roman"/>
              </w:rPr>
            </w:pPr>
            <w:r w:rsidRPr="00C912B8">
              <w:rPr>
                <w:rFonts w:eastAsia="Times New Roman"/>
              </w:rPr>
              <w:t>февраль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CB73D" w14:textId="1E351150" w:rsidR="007D2D9C" w:rsidRDefault="00D00029" w:rsidP="005D6616">
            <w:pPr>
              <w:spacing w:line="237" w:lineRule="exact"/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Использование инновационных технологий в педагогической практике</w:t>
            </w:r>
          </w:p>
        </w:tc>
      </w:tr>
      <w:tr w:rsidR="007D2D9C" w14:paraId="26F81502" w14:textId="77777777" w:rsidTr="005D6616"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E089A" w14:textId="499F782C" w:rsidR="007D2D9C" w:rsidRDefault="007D2D9C" w:rsidP="00A0116D">
            <w:pPr>
              <w:tabs>
                <w:tab w:val="left" w:pos="284"/>
              </w:tabs>
              <w:spacing w:line="232" w:lineRule="auto"/>
              <w:jc w:val="both"/>
              <w:rPr>
                <w:rFonts w:eastAsia="Courier New"/>
              </w:rPr>
            </w:pPr>
            <w:r>
              <w:rPr>
                <w:rFonts w:eastAsia="Times New Roman"/>
              </w:rPr>
              <w:t>Формы органи</w:t>
            </w:r>
            <w:r w:rsidR="00A0116D">
              <w:rPr>
                <w:rFonts w:eastAsia="Times New Roman"/>
              </w:rPr>
              <w:t>зации деятельности учащихся на уроке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CA17C" w14:textId="78279055" w:rsidR="00FF1BF6" w:rsidRPr="00C912B8" w:rsidRDefault="00FF1BF6" w:rsidP="005D6616">
            <w:pPr>
              <w:tabs>
                <w:tab w:val="left" w:pos="284"/>
              </w:tabs>
              <w:spacing w:line="232" w:lineRule="auto"/>
              <w:jc w:val="both"/>
              <w:rPr>
                <w:rFonts w:eastAsia="Times New Roman"/>
              </w:rPr>
            </w:pPr>
            <w:r w:rsidRPr="00C912B8">
              <w:rPr>
                <w:rFonts w:eastAsia="Times New Roman"/>
              </w:rPr>
              <w:t>март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BEBF7" w14:textId="473324EE" w:rsidR="007D2D9C" w:rsidRDefault="00FF1BF6" w:rsidP="005D6616">
            <w:pPr>
              <w:tabs>
                <w:tab w:val="left" w:pos="284"/>
              </w:tabs>
              <w:spacing w:line="232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Умение</w:t>
            </w:r>
            <w:r w:rsidR="007D2D9C">
              <w:rPr>
                <w:rFonts w:eastAsia="Times New Roman"/>
              </w:rPr>
              <w:t xml:space="preserve"> правильно организовать деятельность учащихся на занятии</w:t>
            </w:r>
          </w:p>
        </w:tc>
      </w:tr>
      <w:tr w:rsidR="00EE3019" w14:paraId="30E04D11" w14:textId="77777777" w:rsidTr="00861D78"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EF680" w14:textId="77777777" w:rsidR="00FC51F5" w:rsidRDefault="00EE3019" w:rsidP="005D6616">
            <w:pPr>
              <w:tabs>
                <w:tab w:val="left" w:pos="284"/>
              </w:tabs>
              <w:spacing w:line="232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Рефлексия педагогической деятельности. Портфолио молодого педагога. </w:t>
            </w:r>
          </w:p>
          <w:p w14:paraId="164AC2FF" w14:textId="6B634E36" w:rsidR="00EE3019" w:rsidRPr="00F0424C" w:rsidRDefault="00EE3019" w:rsidP="005D6616">
            <w:pPr>
              <w:tabs>
                <w:tab w:val="left" w:pos="284"/>
              </w:tabs>
              <w:spacing w:line="232" w:lineRule="auto"/>
              <w:jc w:val="both"/>
              <w:rPr>
                <w:rFonts w:eastAsia="Courier New"/>
                <w:sz w:val="24"/>
                <w:szCs w:val="24"/>
              </w:rPr>
            </w:pPr>
            <w:r>
              <w:rPr>
                <w:rFonts w:eastAsia="Times New Roman"/>
              </w:rPr>
              <w:t>Планирование работы на следующий учебный год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77F3C" w14:textId="04A21DCB" w:rsidR="00EE3019" w:rsidRPr="00C912B8" w:rsidRDefault="00EE3019" w:rsidP="005D6616">
            <w:pPr>
              <w:tabs>
                <w:tab w:val="left" w:pos="284"/>
              </w:tabs>
              <w:spacing w:line="232" w:lineRule="auto"/>
              <w:jc w:val="both"/>
              <w:rPr>
                <w:rFonts w:eastAsia="Times New Roman"/>
              </w:rPr>
            </w:pPr>
            <w:r w:rsidRPr="00C912B8">
              <w:rPr>
                <w:rFonts w:eastAsia="Times New Roman"/>
              </w:rPr>
              <w:t>Апрель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90F63" w14:textId="5A5DAAC5" w:rsidR="00EE3019" w:rsidRDefault="00EE3019" w:rsidP="005D6616">
            <w:pPr>
              <w:tabs>
                <w:tab w:val="left" w:pos="284"/>
              </w:tabs>
              <w:spacing w:line="232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Отчет</w:t>
            </w:r>
          </w:p>
        </w:tc>
      </w:tr>
      <w:tr w:rsidR="00EE3019" w14:paraId="63B86731" w14:textId="77777777" w:rsidTr="00A53202"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941A5" w14:textId="5FC862F0" w:rsidR="00EE3019" w:rsidRDefault="00EE3019" w:rsidP="005D6616">
            <w:pPr>
              <w:spacing w:line="241" w:lineRule="exact"/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Анализ выполнения рабочих программ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820D3" w14:textId="25887AB0" w:rsidR="00EE3019" w:rsidRPr="00C912B8" w:rsidRDefault="00EE3019" w:rsidP="005D6616">
            <w:pPr>
              <w:tabs>
                <w:tab w:val="left" w:pos="284"/>
              </w:tabs>
              <w:spacing w:line="232" w:lineRule="auto"/>
              <w:jc w:val="both"/>
              <w:rPr>
                <w:rFonts w:eastAsia="Times New Roman"/>
              </w:rPr>
            </w:pPr>
            <w:r w:rsidRPr="00C912B8">
              <w:rPr>
                <w:rFonts w:eastAsia="Times New Roman"/>
              </w:rPr>
              <w:t>май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FF5DF" w14:textId="77777777" w:rsidR="00EE3019" w:rsidRDefault="00EE3019" w:rsidP="005D6616">
            <w:pPr>
              <w:tabs>
                <w:tab w:val="left" w:pos="284"/>
              </w:tabs>
              <w:spacing w:line="232" w:lineRule="auto"/>
              <w:jc w:val="both"/>
              <w:rPr>
                <w:rFonts w:eastAsia="Times New Roman"/>
              </w:rPr>
            </w:pPr>
          </w:p>
        </w:tc>
      </w:tr>
      <w:tr w:rsidR="00EE3019" w14:paraId="4062A1AD" w14:textId="77777777" w:rsidTr="005D6616"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3F6D1" w14:textId="2DDB8933" w:rsidR="00EE3019" w:rsidRDefault="00EE3019" w:rsidP="005D6616">
            <w:pPr>
              <w:spacing w:line="236" w:lineRule="exact"/>
              <w:ind w:left="100"/>
              <w:rPr>
                <w:rFonts w:eastAsia="Times New Roman"/>
              </w:rPr>
            </w:pPr>
            <w:r w:rsidRPr="00F0424C">
              <w:rPr>
                <w:color w:val="000000"/>
                <w:sz w:val="24"/>
                <w:szCs w:val="24"/>
                <w:shd w:val="clear" w:color="auto" w:fill="FFFFFF"/>
              </w:rPr>
              <w:t>Коррекция работы молодого специалиста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09E4C" w14:textId="5A2B2AB7" w:rsidR="00EE3019" w:rsidRPr="00C912B8" w:rsidRDefault="00EE3019" w:rsidP="00A57B87">
            <w:pPr>
              <w:tabs>
                <w:tab w:val="left" w:pos="284"/>
              </w:tabs>
              <w:spacing w:line="232" w:lineRule="auto"/>
              <w:jc w:val="both"/>
              <w:rPr>
                <w:rFonts w:eastAsia="Times New Roman"/>
              </w:rPr>
            </w:pPr>
            <w:r w:rsidRPr="00C912B8">
              <w:rPr>
                <w:rFonts w:eastAsia="Times New Roman"/>
              </w:rPr>
              <w:t>В течение года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59283" w14:textId="76AAEC66" w:rsidR="00EE3019" w:rsidRDefault="00C912B8" w:rsidP="005D6616">
            <w:pPr>
              <w:tabs>
                <w:tab w:val="left" w:pos="284"/>
              </w:tabs>
              <w:spacing w:line="232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Устранение профессиональных затруднений</w:t>
            </w:r>
          </w:p>
        </w:tc>
      </w:tr>
      <w:tr w:rsidR="00EE3019" w14:paraId="28241690" w14:textId="77777777" w:rsidTr="005D6616"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F0531" w14:textId="77777777" w:rsidR="00EE3019" w:rsidRPr="00F0424C" w:rsidRDefault="00EE3019" w:rsidP="005D6616">
            <w:pPr>
              <w:tabs>
                <w:tab w:val="left" w:pos="284"/>
              </w:tabs>
              <w:spacing w:line="232" w:lineRule="auto"/>
              <w:jc w:val="both"/>
              <w:rPr>
                <w:rFonts w:eastAsia="Courier New"/>
                <w:sz w:val="24"/>
                <w:szCs w:val="24"/>
              </w:rPr>
            </w:pPr>
            <w:r w:rsidRPr="00F0424C">
              <w:rPr>
                <w:color w:val="000000"/>
                <w:sz w:val="24"/>
                <w:szCs w:val="24"/>
                <w:shd w:val="clear" w:color="auto" w:fill="FFFFFF"/>
              </w:rPr>
              <w:t>Подведение  итогов адаптации молодого специалиста, составление отчета по итогам работы специалиста и наставничества с предложениями по дальнейшей работе молодого специалиста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6FF45" w14:textId="77777777" w:rsidR="00EE3019" w:rsidRPr="00C912B8" w:rsidRDefault="00EE3019" w:rsidP="005D6616">
            <w:pPr>
              <w:tabs>
                <w:tab w:val="left" w:pos="284"/>
              </w:tabs>
              <w:spacing w:line="232" w:lineRule="auto"/>
              <w:jc w:val="both"/>
              <w:rPr>
                <w:rFonts w:eastAsia="Times New Roman"/>
              </w:rPr>
            </w:pPr>
            <w:r w:rsidRPr="00C912B8">
              <w:rPr>
                <w:rFonts w:eastAsia="Times New Roman"/>
              </w:rPr>
              <w:t>В течение года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BC512" w14:textId="444D5FCE" w:rsidR="00EE3019" w:rsidRDefault="00C912B8" w:rsidP="005D6616">
            <w:pPr>
              <w:tabs>
                <w:tab w:val="left" w:pos="284"/>
              </w:tabs>
              <w:spacing w:line="232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Устранение профессиональных затруднений</w:t>
            </w:r>
          </w:p>
        </w:tc>
      </w:tr>
      <w:tr w:rsidR="00EE3019" w14:paraId="626DCA9E" w14:textId="77777777" w:rsidTr="005D6616"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C581E" w14:textId="51EBCF47" w:rsidR="00EE3019" w:rsidRPr="00F0424C" w:rsidRDefault="00EE3019" w:rsidP="005D6616">
            <w:pPr>
              <w:tabs>
                <w:tab w:val="left" w:pos="284"/>
              </w:tabs>
              <w:spacing w:line="232" w:lineRule="auto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0424C">
              <w:rPr>
                <w:color w:val="000000"/>
                <w:sz w:val="24"/>
                <w:szCs w:val="24"/>
                <w:shd w:val="clear" w:color="auto" w:fill="FFFFFF"/>
              </w:rPr>
              <w:t>Консультации по возникающим вопросам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, в том числе с психологом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D3EAE" w14:textId="5E7BB008" w:rsidR="00EE3019" w:rsidRPr="00C912B8" w:rsidRDefault="00EE3019" w:rsidP="005D6616">
            <w:pPr>
              <w:tabs>
                <w:tab w:val="left" w:pos="284"/>
              </w:tabs>
              <w:spacing w:line="232" w:lineRule="auto"/>
              <w:jc w:val="both"/>
              <w:rPr>
                <w:rFonts w:eastAsia="Times New Roman"/>
              </w:rPr>
            </w:pPr>
            <w:r w:rsidRPr="00C912B8">
              <w:rPr>
                <w:rFonts w:eastAsia="Times New Roman"/>
              </w:rPr>
              <w:t>В течение года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A7380" w14:textId="4E4D7E3D" w:rsidR="00EE3019" w:rsidRDefault="00C912B8" w:rsidP="005D6616">
            <w:pPr>
              <w:tabs>
                <w:tab w:val="left" w:pos="284"/>
              </w:tabs>
              <w:spacing w:line="232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Устранение профессиональных затруднений</w:t>
            </w:r>
          </w:p>
        </w:tc>
      </w:tr>
      <w:tr w:rsidR="00EE3019" w14:paraId="74DECA96" w14:textId="77777777" w:rsidTr="005D6616"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1958E" w14:textId="4A1D098F" w:rsidR="00EE3019" w:rsidRPr="00F0424C" w:rsidRDefault="00EE3019" w:rsidP="005D6616">
            <w:pPr>
              <w:tabs>
                <w:tab w:val="left" w:pos="284"/>
              </w:tabs>
              <w:spacing w:line="232" w:lineRule="auto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П</w:t>
            </w:r>
            <w:r w:rsidRPr="00FC51E8">
              <w:rPr>
                <w:sz w:val="24"/>
                <w:szCs w:val="24"/>
              </w:rPr>
              <w:t>осещение уроков опытных учителей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33550" w14:textId="570486F1" w:rsidR="00EE3019" w:rsidRPr="00C912B8" w:rsidRDefault="00EE3019" w:rsidP="005D6616">
            <w:pPr>
              <w:tabs>
                <w:tab w:val="left" w:pos="284"/>
              </w:tabs>
              <w:spacing w:line="232" w:lineRule="auto"/>
              <w:jc w:val="both"/>
              <w:rPr>
                <w:rFonts w:eastAsia="Times New Roman"/>
              </w:rPr>
            </w:pPr>
            <w:r w:rsidRPr="00C912B8">
              <w:rPr>
                <w:rFonts w:eastAsia="Times New Roman"/>
              </w:rPr>
              <w:t>В течение года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117E7" w14:textId="63B9BD24" w:rsidR="00EE3019" w:rsidRDefault="00EE3019" w:rsidP="005D6616">
            <w:pPr>
              <w:tabs>
                <w:tab w:val="left" w:pos="284"/>
              </w:tabs>
              <w:spacing w:line="232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Умение делать анализ урока, используя лист наблюдения и оценки урока</w:t>
            </w:r>
          </w:p>
        </w:tc>
      </w:tr>
    </w:tbl>
    <w:p w14:paraId="0B824FAF" w14:textId="77777777" w:rsidR="007D2D9C" w:rsidRDefault="007D2D9C" w:rsidP="007D2D9C">
      <w:pPr>
        <w:tabs>
          <w:tab w:val="left" w:pos="284"/>
        </w:tabs>
        <w:spacing w:line="232" w:lineRule="auto"/>
        <w:jc w:val="both"/>
        <w:rPr>
          <w:rFonts w:ascii="Courier New" w:eastAsia="Courier New" w:hAnsi="Courier New" w:cs="Courier New"/>
        </w:rPr>
      </w:pPr>
    </w:p>
    <w:p w14:paraId="213796FC" w14:textId="77777777" w:rsidR="007D2D9C" w:rsidRDefault="007D2D9C" w:rsidP="007D2D9C"/>
    <w:p w14:paraId="6CA8140A" w14:textId="77777777" w:rsidR="007D2D9C" w:rsidRDefault="007D2D9C"/>
    <w:sectPr w:rsidR="007D2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B71EFB"/>
    <w:multiLevelType w:val="hybridMultilevel"/>
    <w:tmpl w:val="DAAA4BB8"/>
    <w:lvl w:ilvl="0" w:tplc="64709974">
      <w:start w:val="1"/>
      <w:numFmt w:val="bullet"/>
      <w:lvlText w:val="-"/>
      <w:lvlJc w:val="left"/>
    </w:lvl>
    <w:lvl w:ilvl="1" w:tplc="9D987FBE">
      <w:numFmt w:val="decimal"/>
      <w:lvlText w:val=""/>
      <w:lvlJc w:val="left"/>
    </w:lvl>
    <w:lvl w:ilvl="2" w:tplc="FF98F08A">
      <w:numFmt w:val="decimal"/>
      <w:lvlText w:val=""/>
      <w:lvlJc w:val="left"/>
    </w:lvl>
    <w:lvl w:ilvl="3" w:tplc="887ED480">
      <w:numFmt w:val="decimal"/>
      <w:lvlText w:val=""/>
      <w:lvlJc w:val="left"/>
    </w:lvl>
    <w:lvl w:ilvl="4" w:tplc="E8F247D6">
      <w:numFmt w:val="decimal"/>
      <w:lvlText w:val=""/>
      <w:lvlJc w:val="left"/>
    </w:lvl>
    <w:lvl w:ilvl="5" w:tplc="3F10BBDE">
      <w:numFmt w:val="decimal"/>
      <w:lvlText w:val=""/>
      <w:lvlJc w:val="left"/>
    </w:lvl>
    <w:lvl w:ilvl="6" w:tplc="D1F06186">
      <w:numFmt w:val="decimal"/>
      <w:lvlText w:val=""/>
      <w:lvlJc w:val="left"/>
    </w:lvl>
    <w:lvl w:ilvl="7" w:tplc="DEFC1E4A">
      <w:numFmt w:val="decimal"/>
      <w:lvlText w:val=""/>
      <w:lvlJc w:val="left"/>
    </w:lvl>
    <w:lvl w:ilvl="8" w:tplc="7C30BCF4">
      <w:numFmt w:val="decimal"/>
      <w:lvlText w:val=""/>
      <w:lvlJc w:val="left"/>
    </w:lvl>
  </w:abstractNum>
  <w:abstractNum w:abstractNumId="1">
    <w:nsid w:val="51654E50"/>
    <w:multiLevelType w:val="hybridMultilevel"/>
    <w:tmpl w:val="2B945C32"/>
    <w:lvl w:ilvl="0" w:tplc="CD8C0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E10069"/>
    <w:multiLevelType w:val="hybridMultilevel"/>
    <w:tmpl w:val="B9C434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B7C"/>
    <w:rsid w:val="000235C2"/>
    <w:rsid w:val="00067AA9"/>
    <w:rsid w:val="00093B3D"/>
    <w:rsid w:val="000B27A9"/>
    <w:rsid w:val="00131064"/>
    <w:rsid w:val="00133BAA"/>
    <w:rsid w:val="001439C5"/>
    <w:rsid w:val="00146905"/>
    <w:rsid w:val="00194E3C"/>
    <w:rsid w:val="001C6808"/>
    <w:rsid w:val="0025638B"/>
    <w:rsid w:val="00270A68"/>
    <w:rsid w:val="00290F68"/>
    <w:rsid w:val="002D5BC6"/>
    <w:rsid w:val="00345057"/>
    <w:rsid w:val="00367682"/>
    <w:rsid w:val="003C5B07"/>
    <w:rsid w:val="003E2B4E"/>
    <w:rsid w:val="00425783"/>
    <w:rsid w:val="00484DD9"/>
    <w:rsid w:val="00494B7C"/>
    <w:rsid w:val="004B0EF0"/>
    <w:rsid w:val="004E487D"/>
    <w:rsid w:val="005C6F50"/>
    <w:rsid w:val="005D16AB"/>
    <w:rsid w:val="005D6616"/>
    <w:rsid w:val="00612887"/>
    <w:rsid w:val="00626254"/>
    <w:rsid w:val="006638C0"/>
    <w:rsid w:val="006E0DD9"/>
    <w:rsid w:val="007036EC"/>
    <w:rsid w:val="007116F0"/>
    <w:rsid w:val="00732B9B"/>
    <w:rsid w:val="00741D09"/>
    <w:rsid w:val="00746681"/>
    <w:rsid w:val="0077376B"/>
    <w:rsid w:val="007D2D9C"/>
    <w:rsid w:val="007E25C6"/>
    <w:rsid w:val="00861D78"/>
    <w:rsid w:val="008B7275"/>
    <w:rsid w:val="009246E8"/>
    <w:rsid w:val="0093116E"/>
    <w:rsid w:val="009356F7"/>
    <w:rsid w:val="00972265"/>
    <w:rsid w:val="009B7F03"/>
    <w:rsid w:val="00A0116D"/>
    <w:rsid w:val="00A53202"/>
    <w:rsid w:val="00A57B87"/>
    <w:rsid w:val="00A860ED"/>
    <w:rsid w:val="00AC3298"/>
    <w:rsid w:val="00AF72D0"/>
    <w:rsid w:val="00B07D0C"/>
    <w:rsid w:val="00B21EA7"/>
    <w:rsid w:val="00B4791B"/>
    <w:rsid w:val="00B63F0F"/>
    <w:rsid w:val="00B71A26"/>
    <w:rsid w:val="00BA6A47"/>
    <w:rsid w:val="00BB5852"/>
    <w:rsid w:val="00BE1F78"/>
    <w:rsid w:val="00BE67EE"/>
    <w:rsid w:val="00C30388"/>
    <w:rsid w:val="00C33B91"/>
    <w:rsid w:val="00C658F5"/>
    <w:rsid w:val="00C82960"/>
    <w:rsid w:val="00C912B8"/>
    <w:rsid w:val="00C91A4A"/>
    <w:rsid w:val="00CA7894"/>
    <w:rsid w:val="00CC0959"/>
    <w:rsid w:val="00CF3405"/>
    <w:rsid w:val="00D00029"/>
    <w:rsid w:val="00D22F28"/>
    <w:rsid w:val="00D63B5B"/>
    <w:rsid w:val="00D737B5"/>
    <w:rsid w:val="00D83FAF"/>
    <w:rsid w:val="00DB2DA9"/>
    <w:rsid w:val="00DC450C"/>
    <w:rsid w:val="00DD424D"/>
    <w:rsid w:val="00E11743"/>
    <w:rsid w:val="00E713F0"/>
    <w:rsid w:val="00E73355"/>
    <w:rsid w:val="00EB29C4"/>
    <w:rsid w:val="00EE3019"/>
    <w:rsid w:val="00EF6B2B"/>
    <w:rsid w:val="00F0424C"/>
    <w:rsid w:val="00F14C3F"/>
    <w:rsid w:val="00F44979"/>
    <w:rsid w:val="00F73ADF"/>
    <w:rsid w:val="00FB4508"/>
    <w:rsid w:val="00FC51E8"/>
    <w:rsid w:val="00FC51F5"/>
    <w:rsid w:val="00FE1FB2"/>
    <w:rsid w:val="00FF1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D68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DA9"/>
    <w:pPr>
      <w:spacing w:after="0" w:line="240" w:lineRule="auto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2DA9"/>
    <w:pPr>
      <w:ind w:left="720"/>
      <w:contextualSpacing/>
    </w:pPr>
  </w:style>
  <w:style w:type="table" w:styleId="a4">
    <w:name w:val="Table Grid"/>
    <w:basedOn w:val="a1"/>
    <w:uiPriority w:val="59"/>
    <w:rsid w:val="00DB2DA9"/>
    <w:pPr>
      <w:spacing w:after="0" w:line="240" w:lineRule="auto"/>
    </w:pPr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34505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Default">
    <w:name w:val="Default"/>
    <w:rsid w:val="006638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DA9"/>
    <w:pPr>
      <w:spacing w:after="0" w:line="240" w:lineRule="auto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2DA9"/>
    <w:pPr>
      <w:ind w:left="720"/>
      <w:contextualSpacing/>
    </w:pPr>
  </w:style>
  <w:style w:type="table" w:styleId="a4">
    <w:name w:val="Table Grid"/>
    <w:basedOn w:val="a1"/>
    <w:uiPriority w:val="59"/>
    <w:rsid w:val="00DB2DA9"/>
    <w:pPr>
      <w:spacing w:after="0" w:line="240" w:lineRule="auto"/>
    </w:pPr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34505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Default">
    <w:name w:val="Default"/>
    <w:rsid w:val="006638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74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3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21</cp:revision>
  <dcterms:created xsi:type="dcterms:W3CDTF">2022-10-31T05:33:00Z</dcterms:created>
  <dcterms:modified xsi:type="dcterms:W3CDTF">2024-11-01T04:40:00Z</dcterms:modified>
</cp:coreProperties>
</file>